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BBEF" w14:textId="77777777" w:rsidR="00B75B0D" w:rsidRPr="00495CA9" w:rsidRDefault="005B7CDE" w:rsidP="008061E3">
      <w:pPr>
        <w:spacing w:after="0"/>
        <w:jc w:val="center"/>
        <w:rPr>
          <w:b/>
          <w:bCs/>
          <w:sz w:val="32"/>
          <w:szCs w:val="32"/>
        </w:rPr>
      </w:pPr>
      <w:r w:rsidRPr="00495CA9">
        <w:rPr>
          <w:b/>
          <w:bCs/>
          <w:sz w:val="32"/>
          <w:szCs w:val="32"/>
        </w:rPr>
        <w:t>Regulamin sanitarny obozów</w:t>
      </w:r>
    </w:p>
    <w:p w14:paraId="006A6B66" w14:textId="34E705B0" w:rsidR="005B7CDE" w:rsidRPr="00495CA9" w:rsidRDefault="005B7CDE" w:rsidP="008061E3">
      <w:pPr>
        <w:spacing w:after="0"/>
        <w:jc w:val="center"/>
        <w:rPr>
          <w:b/>
          <w:bCs/>
          <w:sz w:val="32"/>
          <w:szCs w:val="32"/>
        </w:rPr>
      </w:pPr>
      <w:r w:rsidRPr="00495CA9">
        <w:rPr>
          <w:b/>
          <w:bCs/>
          <w:sz w:val="32"/>
          <w:szCs w:val="32"/>
        </w:rPr>
        <w:t>Klubu Sport</w:t>
      </w:r>
      <w:r w:rsidR="007D4C06">
        <w:rPr>
          <w:b/>
          <w:bCs/>
          <w:sz w:val="32"/>
          <w:szCs w:val="32"/>
        </w:rPr>
        <w:t>owego ZDROWIE</w:t>
      </w:r>
      <w:r w:rsidRPr="00495CA9">
        <w:rPr>
          <w:b/>
          <w:bCs/>
          <w:sz w:val="32"/>
          <w:szCs w:val="32"/>
        </w:rPr>
        <w:t xml:space="preserve"> </w:t>
      </w:r>
    </w:p>
    <w:p w14:paraId="46764625" w14:textId="77777777" w:rsidR="00B75B0D" w:rsidRPr="008061E3" w:rsidRDefault="00B75B0D" w:rsidP="008061E3">
      <w:pPr>
        <w:spacing w:after="0"/>
        <w:jc w:val="both"/>
        <w:rPr>
          <w:b/>
          <w:bCs/>
          <w:sz w:val="24"/>
          <w:szCs w:val="24"/>
        </w:rPr>
      </w:pPr>
    </w:p>
    <w:p w14:paraId="7C859813" w14:textId="77777777" w:rsidR="005B7CDE" w:rsidRPr="008061E3" w:rsidRDefault="005B7CDE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Regulamin opera się na wytycznych GIS, MZ i MEN dla organizatorów wypoczynku dzieci i młodzieży.</w:t>
      </w:r>
    </w:p>
    <w:p w14:paraId="0C1B5F2C" w14:textId="3761E891" w:rsidR="005B7CDE" w:rsidRPr="008061E3" w:rsidRDefault="005B7CDE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 xml:space="preserve">W przypadku gdy </w:t>
      </w:r>
      <w:r w:rsidR="00B75B0D" w:rsidRPr="008061E3">
        <w:rPr>
          <w:sz w:val="24"/>
          <w:szCs w:val="24"/>
        </w:rPr>
        <w:t>obowiązujące</w:t>
      </w:r>
      <w:r w:rsidRPr="008061E3">
        <w:rPr>
          <w:sz w:val="24"/>
          <w:szCs w:val="24"/>
        </w:rPr>
        <w:t xml:space="preserve"> w czasie obozu przepisy stanowią inaczej mają one moc nadrzędną w stosunku do niniejszego regulaminu.</w:t>
      </w:r>
    </w:p>
    <w:p w14:paraId="6DA7252A" w14:textId="38A9D102" w:rsidR="005B7CDE" w:rsidRPr="00E837B2" w:rsidRDefault="005B7CDE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837B2">
        <w:rPr>
          <w:sz w:val="24"/>
          <w:szCs w:val="24"/>
        </w:rPr>
        <w:t xml:space="preserve">Uczestnicy obozu są zdrowi w dniu wyjazdu, co poświadczają rodzice lub opiekunowie niepełnoletniego uczestnika lub pełnoletni uczestnik obozu w pisemnym oświadczeniu o braku infekcji oraz objawów chorobowych sugerujących chorobę zakaźną oraz nie zamieszkiwaniu z osobą przebywającą na kwarantannie </w:t>
      </w:r>
      <w:r w:rsidR="004C3944" w:rsidRPr="00E837B2">
        <w:rPr>
          <w:sz w:val="24"/>
          <w:szCs w:val="24"/>
        </w:rPr>
        <w:t xml:space="preserve">i </w:t>
      </w:r>
      <w:r w:rsidRPr="00E837B2">
        <w:rPr>
          <w:sz w:val="24"/>
          <w:szCs w:val="24"/>
        </w:rPr>
        <w:t>braku kontaktu z osobą podejrzaną o zakażenie w okresie 14 dni prze</w:t>
      </w:r>
      <w:r w:rsidR="004C3944" w:rsidRPr="00E837B2">
        <w:rPr>
          <w:sz w:val="24"/>
          <w:szCs w:val="24"/>
        </w:rPr>
        <w:t>d</w:t>
      </w:r>
      <w:r w:rsidRPr="00E837B2">
        <w:rPr>
          <w:sz w:val="24"/>
          <w:szCs w:val="24"/>
        </w:rPr>
        <w:t xml:space="preserve"> rozpoczęciem wypoczynku.</w:t>
      </w:r>
    </w:p>
    <w:p w14:paraId="069D03B8" w14:textId="5ED826A6" w:rsidR="00B75B0D" w:rsidRPr="008061E3" w:rsidRDefault="00B75B0D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 xml:space="preserve">Jeżeli uczestnik choruje na chorobę przewlekłą, mogącą narazić go na cięższy przebieg zakażenia, rodzic/prawny opiekun, ma obowiązek poinformować organizatora o tym fakcie na etapie zgłaszania udziału w obozie w karcie kwalifikacyjnej uczestnika wypoczynku. To samo dotyczy pełnoletniego uczestnika </w:t>
      </w:r>
      <w:r w:rsidR="004C3944" w:rsidRPr="008061E3">
        <w:rPr>
          <w:sz w:val="24"/>
          <w:szCs w:val="24"/>
        </w:rPr>
        <w:t>obozu</w:t>
      </w:r>
      <w:r w:rsidRPr="008061E3">
        <w:rPr>
          <w:sz w:val="24"/>
          <w:szCs w:val="24"/>
        </w:rPr>
        <w:t xml:space="preserve">. W tej sytuacji konieczne jest dostarczenie opinii lekarskiej o braku przeciwwskazań zdrowotnych do udziału w </w:t>
      </w:r>
      <w:r w:rsidR="004C3944" w:rsidRPr="008061E3">
        <w:rPr>
          <w:sz w:val="24"/>
          <w:szCs w:val="24"/>
        </w:rPr>
        <w:t>obozie</w:t>
      </w:r>
      <w:r w:rsidRPr="008061E3">
        <w:rPr>
          <w:sz w:val="24"/>
          <w:szCs w:val="24"/>
        </w:rPr>
        <w:t>.</w:t>
      </w:r>
    </w:p>
    <w:p w14:paraId="29F8084A" w14:textId="77777777" w:rsidR="00B75B0D" w:rsidRPr="008061E3" w:rsidRDefault="00B75B0D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Osoby odprowadzające dziecko na zbiórkę lub do obiektu są zdrowe, nie mają objawów infekcji lub choroby zakaźnej, nie zamieszkiwały z osobą przebywającą na kwarantannie lub izolacji w warunkach domowych w okresie 14 dni przed rozpoczęciem wypoczynku co poświadczają rodzice lub opiekunowie niepełnoletniego uczestnika w pisemnym oświadczeniu.</w:t>
      </w:r>
    </w:p>
    <w:p w14:paraId="164F1884" w14:textId="77777777" w:rsidR="00B75B0D" w:rsidRPr="008061E3" w:rsidRDefault="00B75B0D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Rodzice/prawni opiekunowie uczestników obozu  zobowiązują się do niezwłocznego – do 12 godzin – odbioru dziecka z obozu na koszt własny w przypadku wystąpienia u ich dziecka niepokojących objawów choroby (podwyższona temperatura, kaszel, katar, duszności) oraz w przypadku uporczywego nieprzestrzegania przez uczestnika niniejszego regulaminu sanitarnego lub innych zaleceń władz związanych ze stanem epidemii.</w:t>
      </w:r>
    </w:p>
    <w:p w14:paraId="736C415D" w14:textId="2E85AF78" w:rsidR="00B75B0D" w:rsidRPr="008061E3" w:rsidRDefault="00B75B0D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Pełnoletni uczestnik obozu zobowiązuje się do niezwłocznego – do 12 godzin – opuszczenia obozu na koszt własny w przypadku wystąpienia u niego niepokojących objawów choroby (podwyższona temperatura, kaszel, katar, duszności) oraz w przypadku uporczywego nieprzestrzegania przez niego niniejszego regulaminu sanitarnego lub innych zaleceń władz związanych ze stanem epidemii.</w:t>
      </w:r>
    </w:p>
    <w:p w14:paraId="4049B93D" w14:textId="51BF4B84" w:rsidR="005B7CDE" w:rsidRPr="008061E3" w:rsidRDefault="005B7CDE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Uczestnicy obozu przestrzegają ogólnych przepisów sanitarnych obowiązujących w czasie trwania obozu</w:t>
      </w:r>
      <w:r w:rsidR="00611214">
        <w:rPr>
          <w:sz w:val="24"/>
          <w:szCs w:val="24"/>
        </w:rPr>
        <w:t>,</w:t>
      </w:r>
      <w:r w:rsidRPr="008061E3">
        <w:rPr>
          <w:sz w:val="24"/>
          <w:szCs w:val="24"/>
        </w:rPr>
        <w:t xml:space="preserve"> a w szczególności zachowują dystans społeczny (co najmniej 2 m) oraz przestrzegają wzmożonych zasad higieny.</w:t>
      </w:r>
    </w:p>
    <w:p w14:paraId="33F4C58B" w14:textId="037D1323" w:rsidR="00AB447A" w:rsidRPr="008061E3" w:rsidRDefault="00AB447A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Transport uczestników odbywa się zgodnie z obowiązującymi aktualnie przepisami.</w:t>
      </w:r>
    </w:p>
    <w:p w14:paraId="7053D73D" w14:textId="3C6B8031" w:rsidR="00AB447A" w:rsidRPr="008061E3" w:rsidRDefault="00AB447A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W czasie zbiórki przed wyjazdem należy zachować dystans społeczny. Rodzice odprowadzający dzieci nie mogą wchodzić do autokaru.</w:t>
      </w:r>
    </w:p>
    <w:p w14:paraId="3C32A608" w14:textId="6760B142" w:rsidR="00AB447A" w:rsidRPr="008061E3" w:rsidRDefault="00AB447A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Postój w trakcie transportu powinien być zapewniony w miejscach gwarantujących ograniczony do minimum kontakt z osobami trzecimi. W związku z tym, w czasie podróży nie będzie możliwości zakupu napojów lub jedzenia. W czasie podróży na obóz uczestnicy korzystają z własnego prowiantu i napojów. W drodze powrotnej otrzymają suchy prowiant i wodę.</w:t>
      </w:r>
    </w:p>
    <w:p w14:paraId="7A0605BE" w14:textId="204A3C94" w:rsidR="00B75B0D" w:rsidRPr="008061E3" w:rsidRDefault="00B75B0D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lastRenderedPageBreak/>
        <w:t xml:space="preserve">Należy zaopatrzyć uczestnika </w:t>
      </w:r>
      <w:r w:rsidR="00FF0083" w:rsidRPr="008061E3">
        <w:rPr>
          <w:sz w:val="24"/>
          <w:szCs w:val="24"/>
        </w:rPr>
        <w:t>obozu</w:t>
      </w:r>
      <w:r w:rsidRPr="008061E3">
        <w:rPr>
          <w:sz w:val="24"/>
          <w:szCs w:val="24"/>
        </w:rPr>
        <w:t xml:space="preserve"> w indywidualne osłony nosa i ust do użycia podczas pobytu na </w:t>
      </w:r>
      <w:r w:rsidR="00FF0083" w:rsidRPr="008061E3">
        <w:rPr>
          <w:sz w:val="24"/>
          <w:szCs w:val="24"/>
        </w:rPr>
        <w:t>obozie</w:t>
      </w:r>
      <w:r w:rsidRPr="008061E3">
        <w:rPr>
          <w:sz w:val="24"/>
          <w:szCs w:val="24"/>
        </w:rPr>
        <w:t xml:space="preserve"> w ilości wystarczającej na cały okres obozu.</w:t>
      </w:r>
    </w:p>
    <w:p w14:paraId="26D4A105" w14:textId="3899D387" w:rsidR="00AB447A" w:rsidRPr="008061E3" w:rsidRDefault="00AB447A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Organizator rekomenduje całkowitą rezygnację z</w:t>
      </w:r>
      <w:r w:rsidR="00930F1F" w:rsidRPr="008061E3">
        <w:rPr>
          <w:sz w:val="24"/>
          <w:szCs w:val="24"/>
        </w:rPr>
        <w:t xml:space="preserve"> odwiedzania uczestników w czasie obozu.</w:t>
      </w:r>
    </w:p>
    <w:p w14:paraId="3E12A557" w14:textId="32C0DC26" w:rsidR="00930F1F" w:rsidRPr="008061E3" w:rsidRDefault="00AB447A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W przypadku absolutnej konieczności w</w:t>
      </w:r>
      <w:r w:rsidR="00B75B0D" w:rsidRPr="008061E3">
        <w:rPr>
          <w:sz w:val="24"/>
          <w:szCs w:val="24"/>
        </w:rPr>
        <w:t xml:space="preserve"> czasie trwania obozu uczestnicy mogą być odwiedzani jedynie przez opiekunów prawnych</w:t>
      </w:r>
      <w:r w:rsidR="00FF0083" w:rsidRPr="008061E3">
        <w:rPr>
          <w:sz w:val="24"/>
          <w:szCs w:val="24"/>
        </w:rPr>
        <w:t xml:space="preserve"> lub osoby posiadające pisemne upoważnienie opiekunów prawnych</w:t>
      </w:r>
      <w:r w:rsidR="00611214">
        <w:rPr>
          <w:sz w:val="24"/>
          <w:szCs w:val="24"/>
        </w:rPr>
        <w:t>,</w:t>
      </w:r>
      <w:r w:rsidR="00B75B0D" w:rsidRPr="008061E3">
        <w:rPr>
          <w:sz w:val="24"/>
          <w:szCs w:val="24"/>
        </w:rPr>
        <w:t xml:space="preserve"> a i to jedynie w ważnych sprawach. Osoby odwiedzające muszą podać się mierzeniu temperatury oraz podpisać oświadczenie o tym, że są zdrowe, nie są aktualnie na kwarantannie i nie miały kontaktu z osobami chorymi w ciągu ostatnich 14 dni. Spotkanie z uczestnikiem odbywać się może jedynie na terenie ośrodka</w:t>
      </w:r>
      <w:r w:rsidR="00930F1F" w:rsidRPr="008061E3">
        <w:rPr>
          <w:sz w:val="24"/>
          <w:szCs w:val="24"/>
        </w:rPr>
        <w:t>. O</w:t>
      </w:r>
      <w:r w:rsidR="00B75B0D" w:rsidRPr="008061E3">
        <w:rPr>
          <w:sz w:val="24"/>
          <w:szCs w:val="24"/>
        </w:rPr>
        <w:t>soba odwiedzająca nie może</w:t>
      </w:r>
      <w:r w:rsidR="00930F1F" w:rsidRPr="008061E3">
        <w:rPr>
          <w:sz w:val="24"/>
          <w:szCs w:val="24"/>
        </w:rPr>
        <w:t>:</w:t>
      </w:r>
    </w:p>
    <w:p w14:paraId="66081275" w14:textId="77777777" w:rsidR="00930F1F" w:rsidRPr="008061E3" w:rsidRDefault="00B75B0D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wchodzić do budynku gdzie zakwaterowani są uczestnicy</w:t>
      </w:r>
      <w:r w:rsidR="00930F1F" w:rsidRPr="008061E3">
        <w:rPr>
          <w:sz w:val="24"/>
          <w:szCs w:val="24"/>
        </w:rPr>
        <w:t>,</w:t>
      </w:r>
      <w:r w:rsidRPr="008061E3">
        <w:rPr>
          <w:sz w:val="24"/>
          <w:szCs w:val="24"/>
        </w:rPr>
        <w:t xml:space="preserve"> </w:t>
      </w:r>
    </w:p>
    <w:p w14:paraId="7C38BD88" w14:textId="77777777" w:rsidR="00930F1F" w:rsidRPr="008061E3" w:rsidRDefault="00930F1F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 xml:space="preserve">wchodzić do budynku </w:t>
      </w:r>
      <w:r w:rsidR="00B75B0D" w:rsidRPr="008061E3">
        <w:rPr>
          <w:sz w:val="24"/>
          <w:szCs w:val="24"/>
        </w:rPr>
        <w:t>gdzie odbywa się wydawanie posiłków</w:t>
      </w:r>
      <w:r w:rsidRPr="008061E3">
        <w:rPr>
          <w:sz w:val="24"/>
          <w:szCs w:val="24"/>
        </w:rPr>
        <w:t xml:space="preserve">, </w:t>
      </w:r>
    </w:p>
    <w:p w14:paraId="32220796" w14:textId="77777777" w:rsidR="00930F1F" w:rsidRPr="008061E3" w:rsidRDefault="00930F1F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wchodzić do budynku gdzie odbywają się zajęcia,</w:t>
      </w:r>
    </w:p>
    <w:p w14:paraId="370A0AFF" w14:textId="471A72A4" w:rsidR="00B75B0D" w:rsidRPr="008061E3" w:rsidRDefault="00AB447A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opuszczać z uczestnikiem terenu ośrodka</w:t>
      </w:r>
      <w:r w:rsidR="00930F1F" w:rsidRPr="008061E3">
        <w:rPr>
          <w:sz w:val="24"/>
          <w:szCs w:val="24"/>
        </w:rPr>
        <w:t>,</w:t>
      </w:r>
    </w:p>
    <w:p w14:paraId="5CACE9A0" w14:textId="791674E7" w:rsidR="00930F1F" w:rsidRPr="008061E3" w:rsidRDefault="00930F1F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zbliżać się do innych uczestników obozu bardziej niż na odległość 2 m.</w:t>
      </w:r>
    </w:p>
    <w:p w14:paraId="42D7840B" w14:textId="77777777" w:rsidR="00AB447A" w:rsidRPr="008061E3" w:rsidRDefault="00AB447A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Uczestnik obozu jest zobowiązany niezwłocznie informować kadrę obozu o wszelkich objawach chorobowych, które u siebie zaobserwuje.</w:t>
      </w:r>
    </w:p>
    <w:p w14:paraId="60F17B07" w14:textId="25C27124" w:rsidR="00AB447A" w:rsidRPr="008061E3" w:rsidRDefault="00AB447A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Rodzice/prawni opiekunowie uczestników obozu udostępniają organizatorowi numer telefonu pod którym będą dostępni przez cały okres trwania obozu.</w:t>
      </w:r>
    </w:p>
    <w:p w14:paraId="67543219" w14:textId="0265CAFF" w:rsidR="005B7CDE" w:rsidRPr="008061E3" w:rsidRDefault="005B7CDE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W przypadku zajęć programowych</w:t>
      </w:r>
      <w:r w:rsidR="00611214">
        <w:rPr>
          <w:sz w:val="24"/>
          <w:szCs w:val="24"/>
        </w:rPr>
        <w:t xml:space="preserve">, </w:t>
      </w:r>
      <w:r w:rsidRPr="008061E3">
        <w:rPr>
          <w:sz w:val="24"/>
          <w:szCs w:val="24"/>
        </w:rPr>
        <w:t xml:space="preserve">a w szczególności zajęć sportowych zmniejszenie dystansu </w:t>
      </w:r>
      <w:r w:rsidR="00930F1F" w:rsidRPr="008061E3">
        <w:rPr>
          <w:sz w:val="24"/>
          <w:szCs w:val="24"/>
        </w:rPr>
        <w:t xml:space="preserve">społecznego </w:t>
      </w:r>
      <w:r w:rsidRPr="008061E3">
        <w:rPr>
          <w:sz w:val="24"/>
          <w:szCs w:val="24"/>
        </w:rPr>
        <w:t>może być wykonane tylko na wyraźne polecenie prowadzącego zajęcia.</w:t>
      </w:r>
    </w:p>
    <w:p w14:paraId="2412DA3A" w14:textId="1629588E" w:rsidR="005B7CDE" w:rsidRPr="008061E3" w:rsidRDefault="005B7CDE" w:rsidP="008061E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Szczegółowe zalecenia higieniczne i sanitarne</w:t>
      </w:r>
      <w:r w:rsidR="00FC28F0" w:rsidRPr="008061E3">
        <w:rPr>
          <w:sz w:val="24"/>
          <w:szCs w:val="24"/>
        </w:rPr>
        <w:t>:</w:t>
      </w:r>
    </w:p>
    <w:p w14:paraId="024AA131" w14:textId="275E9095" w:rsidR="005B7CDE" w:rsidRPr="008061E3" w:rsidRDefault="005B7CDE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Dokładne mycie i odkażanie rąk przed wyjściem i po powrocie z każdych zajęć</w:t>
      </w:r>
      <w:r w:rsidR="00AB447A" w:rsidRPr="008061E3">
        <w:rPr>
          <w:sz w:val="24"/>
          <w:szCs w:val="24"/>
        </w:rPr>
        <w:t>.</w:t>
      </w:r>
    </w:p>
    <w:p w14:paraId="71DD5A99" w14:textId="1F94EEE4" w:rsidR="00AB447A" w:rsidRPr="008061E3" w:rsidRDefault="00AB447A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Dezynfekcja rąk przed wejściem i po wyjściu ze stołówki.</w:t>
      </w:r>
    </w:p>
    <w:p w14:paraId="2F9D7546" w14:textId="30C31EF0" w:rsidR="00AB447A" w:rsidRPr="008061E3" w:rsidRDefault="00AB447A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Przestrzeganie aktualnych w czasie obozu przepisów odnośnie zachowania się w miejscach żywienia zbiorowego.</w:t>
      </w:r>
    </w:p>
    <w:p w14:paraId="5EB772D2" w14:textId="5E6A9D67" w:rsidR="00AB447A" w:rsidRPr="008061E3" w:rsidRDefault="00AB447A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Zakaz picia przez różne osoby z tej samej butelki.</w:t>
      </w:r>
    </w:p>
    <w:p w14:paraId="3B255A20" w14:textId="6282BCEF" w:rsidR="00FF0083" w:rsidRPr="008061E3" w:rsidRDefault="00FF0083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 xml:space="preserve">Zakaz korzystania z </w:t>
      </w:r>
      <w:r w:rsidR="00E837B2" w:rsidRPr="008061E3">
        <w:rPr>
          <w:sz w:val="24"/>
          <w:szCs w:val="24"/>
        </w:rPr>
        <w:t xml:space="preserve">odzieży </w:t>
      </w:r>
      <w:r w:rsidRPr="008061E3">
        <w:rPr>
          <w:sz w:val="24"/>
          <w:szCs w:val="24"/>
        </w:rPr>
        <w:t>innych osób.</w:t>
      </w:r>
    </w:p>
    <w:p w14:paraId="10AC4818" w14:textId="4B36F0BE" w:rsidR="00FF0083" w:rsidRPr="008061E3" w:rsidRDefault="00FF0083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Zakaz korzystania z telefonów innych osób.</w:t>
      </w:r>
    </w:p>
    <w:p w14:paraId="0416782C" w14:textId="54E8C861" w:rsidR="005B7CDE" w:rsidRPr="008061E3" w:rsidRDefault="005B7CDE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Używanie jedynie własnego osobistego sprzętu treningowego (ochraniacze piąstkówki)</w:t>
      </w:r>
      <w:r w:rsidR="00E837B2">
        <w:rPr>
          <w:sz w:val="24"/>
          <w:szCs w:val="24"/>
        </w:rPr>
        <w:t>.</w:t>
      </w:r>
    </w:p>
    <w:p w14:paraId="6D0CD945" w14:textId="2A87C110" w:rsidR="005B7CDE" w:rsidRPr="008061E3" w:rsidRDefault="005B7CDE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Codzienna zmiana odzieży. Uczestnik obozu musi być wyposażon</w:t>
      </w:r>
      <w:r w:rsidR="00F42F84" w:rsidRPr="008061E3">
        <w:rPr>
          <w:sz w:val="24"/>
          <w:szCs w:val="24"/>
        </w:rPr>
        <w:t>y</w:t>
      </w:r>
      <w:r w:rsidRPr="008061E3">
        <w:rPr>
          <w:sz w:val="24"/>
          <w:szCs w:val="24"/>
        </w:rPr>
        <w:t xml:space="preserve"> w tak</w:t>
      </w:r>
      <w:r w:rsidR="00611214">
        <w:rPr>
          <w:sz w:val="24"/>
          <w:szCs w:val="24"/>
        </w:rPr>
        <w:t>ą</w:t>
      </w:r>
      <w:r w:rsidRPr="008061E3">
        <w:rPr>
          <w:sz w:val="24"/>
          <w:szCs w:val="24"/>
        </w:rPr>
        <w:t xml:space="preserve"> ilość odzieży dostosowanej do pogody aby był</w:t>
      </w:r>
      <w:r w:rsidR="00AB447A" w:rsidRPr="008061E3">
        <w:rPr>
          <w:sz w:val="24"/>
          <w:szCs w:val="24"/>
        </w:rPr>
        <w:t>a</w:t>
      </w:r>
      <w:r w:rsidRPr="008061E3">
        <w:rPr>
          <w:sz w:val="24"/>
          <w:szCs w:val="24"/>
        </w:rPr>
        <w:t xml:space="preserve"> możliwość codziennej </w:t>
      </w:r>
      <w:r w:rsidR="00F42F84" w:rsidRPr="008061E3">
        <w:rPr>
          <w:sz w:val="24"/>
          <w:szCs w:val="24"/>
        </w:rPr>
        <w:t xml:space="preserve">jej </w:t>
      </w:r>
      <w:r w:rsidRPr="008061E3">
        <w:rPr>
          <w:sz w:val="24"/>
          <w:szCs w:val="24"/>
        </w:rPr>
        <w:t>wymiany i niekorzystania powtórnie z używanych już jednego dnia rzeczy.</w:t>
      </w:r>
      <w:r w:rsidR="00AB447A" w:rsidRPr="008061E3">
        <w:rPr>
          <w:sz w:val="24"/>
          <w:szCs w:val="24"/>
        </w:rPr>
        <w:t xml:space="preserve"> Dotyczy to w szczególności koszulek.</w:t>
      </w:r>
    </w:p>
    <w:p w14:paraId="20F82020" w14:textId="4AC4068A" w:rsidR="005B7CDE" w:rsidRPr="008061E3" w:rsidRDefault="005B7CDE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Ograniczenie do niezbędnego minimum wchodzenia do pokojów osób ze swojej grupy wychowawczej i treningowej, innych niż ten w którym uczestnik mieszka</w:t>
      </w:r>
      <w:r w:rsidR="00C71FA9" w:rsidRPr="008061E3">
        <w:rPr>
          <w:sz w:val="24"/>
          <w:szCs w:val="24"/>
        </w:rPr>
        <w:t>.</w:t>
      </w:r>
    </w:p>
    <w:p w14:paraId="69F51DC0" w14:textId="5D3BAACE" w:rsidR="005B7CDE" w:rsidRPr="008061E3" w:rsidRDefault="005B7CDE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Zakaz  wchodzenia do pokojów osób z poza swojej grupy wychowawczej i treningowej</w:t>
      </w:r>
      <w:r w:rsidR="00C71FA9" w:rsidRPr="008061E3">
        <w:rPr>
          <w:sz w:val="24"/>
          <w:szCs w:val="24"/>
        </w:rPr>
        <w:t>.</w:t>
      </w:r>
    </w:p>
    <w:p w14:paraId="7B833C71" w14:textId="457A85F3" w:rsidR="005B7CDE" w:rsidRPr="008061E3" w:rsidRDefault="005B7CDE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Zakaz  wchodzenia do pokojów osób z poza obozu KS</w:t>
      </w:r>
      <w:r w:rsidR="007D4C06">
        <w:rPr>
          <w:sz w:val="24"/>
          <w:szCs w:val="24"/>
        </w:rPr>
        <w:t xml:space="preserve"> ZDROWIE</w:t>
      </w:r>
      <w:r w:rsidR="00C71FA9" w:rsidRPr="008061E3">
        <w:rPr>
          <w:sz w:val="24"/>
          <w:szCs w:val="24"/>
        </w:rPr>
        <w:t>.</w:t>
      </w:r>
    </w:p>
    <w:p w14:paraId="74B2B841" w14:textId="31D3BB74" w:rsidR="005B7CDE" w:rsidRPr="008061E3" w:rsidRDefault="005B7CDE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Ograniczenie do niezbędnego minimum kontaktów z osobami z poza obozu KS</w:t>
      </w:r>
      <w:r w:rsidR="007D4C06">
        <w:rPr>
          <w:sz w:val="24"/>
          <w:szCs w:val="24"/>
        </w:rPr>
        <w:t xml:space="preserve"> ZDROWIE</w:t>
      </w:r>
      <w:r w:rsidR="00C71FA9" w:rsidRPr="008061E3">
        <w:rPr>
          <w:sz w:val="24"/>
          <w:szCs w:val="24"/>
        </w:rPr>
        <w:t>.</w:t>
      </w:r>
    </w:p>
    <w:p w14:paraId="07538389" w14:textId="0B52A341" w:rsidR="005B7CDE" w:rsidRPr="008061E3" w:rsidRDefault="005B7CDE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Ograniczenie do niezbędnego do realizacji programu minimum  wychodzenia z terenu ośrodka</w:t>
      </w:r>
      <w:r w:rsidR="00C71FA9" w:rsidRPr="008061E3">
        <w:rPr>
          <w:sz w:val="24"/>
          <w:szCs w:val="24"/>
        </w:rPr>
        <w:t>.</w:t>
      </w:r>
    </w:p>
    <w:p w14:paraId="1DCB46A0" w14:textId="77777777" w:rsidR="00C71FA9" w:rsidRPr="008061E3" w:rsidRDefault="005B7CDE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Przestrzeganie zaleceń kadry i obsługi odnośnie korzystania ze stołówki.</w:t>
      </w:r>
    </w:p>
    <w:p w14:paraId="29E9E43B" w14:textId="23782C43" w:rsidR="005B7CDE" w:rsidRPr="008061E3" w:rsidRDefault="005B7CDE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Przestrzeganie punktualności na zbiórkach</w:t>
      </w:r>
      <w:r w:rsidR="00611214">
        <w:rPr>
          <w:sz w:val="24"/>
          <w:szCs w:val="24"/>
        </w:rPr>
        <w:t xml:space="preserve">, </w:t>
      </w:r>
      <w:r w:rsidRPr="008061E3">
        <w:rPr>
          <w:sz w:val="24"/>
          <w:szCs w:val="24"/>
        </w:rPr>
        <w:t>a w szczególności na zbiórkach na posiłki</w:t>
      </w:r>
      <w:r w:rsidR="00C71FA9" w:rsidRPr="008061E3">
        <w:rPr>
          <w:sz w:val="24"/>
          <w:szCs w:val="24"/>
        </w:rPr>
        <w:t xml:space="preserve"> co wiąże się z monitorowaniem stanu zdrowia uczestników, </w:t>
      </w:r>
      <w:r w:rsidR="002E3F25" w:rsidRPr="008061E3">
        <w:rPr>
          <w:sz w:val="24"/>
          <w:szCs w:val="24"/>
        </w:rPr>
        <w:t>dezynfekcją</w:t>
      </w:r>
      <w:r w:rsidR="00F42F84" w:rsidRPr="008061E3">
        <w:rPr>
          <w:sz w:val="24"/>
          <w:szCs w:val="24"/>
        </w:rPr>
        <w:t xml:space="preserve"> </w:t>
      </w:r>
      <w:r w:rsidR="002E3F25" w:rsidRPr="008061E3">
        <w:rPr>
          <w:sz w:val="24"/>
          <w:szCs w:val="24"/>
        </w:rPr>
        <w:t>rąk</w:t>
      </w:r>
      <w:r w:rsidR="00C71FA9" w:rsidRPr="008061E3">
        <w:rPr>
          <w:sz w:val="24"/>
          <w:szCs w:val="24"/>
        </w:rPr>
        <w:t xml:space="preserve"> itp.</w:t>
      </w:r>
    </w:p>
    <w:p w14:paraId="56D70812" w14:textId="77777777" w:rsidR="005B7CDE" w:rsidRPr="008061E3" w:rsidRDefault="005B7CDE" w:rsidP="008061E3">
      <w:p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Załączniki – instrukcje:</w:t>
      </w:r>
    </w:p>
    <w:p w14:paraId="125D8A43" w14:textId="13950B34" w:rsidR="005B7CDE" w:rsidRPr="008061E3" w:rsidRDefault="005B7CDE" w:rsidP="008061E3">
      <w:pPr>
        <w:jc w:val="both"/>
        <w:rPr>
          <w:sz w:val="24"/>
          <w:szCs w:val="24"/>
        </w:rPr>
      </w:pPr>
      <w:r w:rsidRPr="008061E3">
        <w:rPr>
          <w:sz w:val="24"/>
          <w:szCs w:val="24"/>
        </w:rPr>
        <w:lastRenderedPageBreak/>
        <w:t xml:space="preserve">mycia rąk </w:t>
      </w:r>
    </w:p>
    <w:p w14:paraId="298DD926" w14:textId="720682AD" w:rsidR="005B7CDE" w:rsidRPr="008061E3" w:rsidRDefault="002A15FC" w:rsidP="008061E3">
      <w:pPr>
        <w:jc w:val="both"/>
        <w:rPr>
          <w:sz w:val="24"/>
          <w:szCs w:val="24"/>
        </w:rPr>
      </w:pPr>
      <w:hyperlink r:id="rId7" w:history="1">
        <w:r w:rsidR="00FC28F0" w:rsidRPr="008061E3">
          <w:rPr>
            <w:rStyle w:val="Hipercze"/>
            <w:sz w:val="24"/>
            <w:szCs w:val="24"/>
          </w:rPr>
          <w:t>https://gis.gov.pl/zdrowie/zasady-prawidlowego-mycia-rak/</w:t>
        </w:r>
      </w:hyperlink>
      <w:r w:rsidR="00FC28F0" w:rsidRPr="008061E3">
        <w:rPr>
          <w:sz w:val="24"/>
          <w:szCs w:val="24"/>
        </w:rPr>
        <w:t xml:space="preserve"> </w:t>
      </w:r>
    </w:p>
    <w:p w14:paraId="41D0521C" w14:textId="604D234A" w:rsidR="005B7CDE" w:rsidRPr="008061E3" w:rsidRDefault="005B7CDE" w:rsidP="008061E3">
      <w:p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dezynfekcji rąk</w:t>
      </w:r>
    </w:p>
    <w:p w14:paraId="6FEAC4B3" w14:textId="19DAC322" w:rsidR="005B7CDE" w:rsidRPr="008061E3" w:rsidRDefault="002A15FC" w:rsidP="008061E3">
      <w:pPr>
        <w:jc w:val="both"/>
        <w:rPr>
          <w:sz w:val="24"/>
          <w:szCs w:val="24"/>
        </w:rPr>
      </w:pPr>
      <w:hyperlink r:id="rId8" w:history="1">
        <w:r w:rsidR="00FC28F0" w:rsidRPr="008061E3">
          <w:rPr>
            <w:rStyle w:val="Hipercze"/>
            <w:sz w:val="24"/>
            <w:szCs w:val="24"/>
          </w:rPr>
          <w:t>https://gis.gov.pl/aktualnosci/jak-skutecznie-dezynfekowac-rece/</w:t>
        </w:r>
      </w:hyperlink>
      <w:r w:rsidR="00FC28F0" w:rsidRPr="008061E3">
        <w:rPr>
          <w:sz w:val="24"/>
          <w:szCs w:val="24"/>
        </w:rPr>
        <w:t xml:space="preserve"> </w:t>
      </w:r>
    </w:p>
    <w:p w14:paraId="1C8900A3" w14:textId="3F00E699" w:rsidR="005B7CDE" w:rsidRPr="008061E3" w:rsidRDefault="005B7CDE" w:rsidP="008061E3">
      <w:p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prawidłowego zdejmowania maseczki</w:t>
      </w:r>
    </w:p>
    <w:p w14:paraId="4EEA3F8F" w14:textId="062B9F23" w:rsidR="005B7CDE" w:rsidRPr="008061E3" w:rsidRDefault="002A15FC" w:rsidP="008061E3">
      <w:pPr>
        <w:jc w:val="both"/>
        <w:rPr>
          <w:sz w:val="24"/>
          <w:szCs w:val="24"/>
        </w:rPr>
      </w:pPr>
      <w:hyperlink r:id="rId9" w:history="1">
        <w:r w:rsidR="00FC28F0" w:rsidRPr="008061E3">
          <w:rPr>
            <w:rStyle w:val="Hipercze"/>
            <w:sz w:val="24"/>
            <w:szCs w:val="24"/>
          </w:rPr>
          <w:t>https://gis.gov.pl/aktualnosci/jak-prawidlowo-nalozyc-i-zdjac-maseczke/</w:t>
        </w:r>
      </w:hyperlink>
      <w:r w:rsidR="00FC28F0" w:rsidRPr="008061E3">
        <w:rPr>
          <w:sz w:val="24"/>
          <w:szCs w:val="24"/>
        </w:rPr>
        <w:t xml:space="preserve"> </w:t>
      </w:r>
    </w:p>
    <w:p w14:paraId="0B9542B2" w14:textId="643DA73E" w:rsidR="005B7CDE" w:rsidRPr="008061E3" w:rsidRDefault="005B7CDE" w:rsidP="008061E3">
      <w:pPr>
        <w:jc w:val="both"/>
        <w:rPr>
          <w:sz w:val="24"/>
          <w:szCs w:val="24"/>
        </w:rPr>
      </w:pPr>
      <w:r w:rsidRPr="008061E3">
        <w:rPr>
          <w:sz w:val="24"/>
          <w:szCs w:val="24"/>
        </w:rPr>
        <w:t>prawidłowego zdejmowania rękawiczek</w:t>
      </w:r>
    </w:p>
    <w:p w14:paraId="09FFE253" w14:textId="64306F9C" w:rsidR="005B7CDE" w:rsidRPr="008061E3" w:rsidRDefault="002A15FC" w:rsidP="008061E3">
      <w:pPr>
        <w:jc w:val="both"/>
        <w:rPr>
          <w:sz w:val="24"/>
          <w:szCs w:val="24"/>
        </w:rPr>
      </w:pPr>
      <w:hyperlink r:id="rId10" w:history="1">
        <w:r w:rsidR="00FC28F0" w:rsidRPr="008061E3">
          <w:rPr>
            <w:rStyle w:val="Hipercze"/>
            <w:sz w:val="24"/>
            <w:szCs w:val="24"/>
          </w:rPr>
          <w:t>https://gis.gov.pl/aktualnosci/koronawirus-jak-prawidlowo-nalozyc-i-zdjac-rekawice/</w:t>
        </w:r>
      </w:hyperlink>
      <w:r w:rsidR="00FC28F0" w:rsidRPr="008061E3">
        <w:rPr>
          <w:sz w:val="24"/>
          <w:szCs w:val="24"/>
        </w:rPr>
        <w:t xml:space="preserve"> </w:t>
      </w:r>
    </w:p>
    <w:p w14:paraId="389A4951" w14:textId="77777777" w:rsidR="005B7CDE" w:rsidRPr="008061E3" w:rsidRDefault="005B7CDE" w:rsidP="008061E3">
      <w:pPr>
        <w:jc w:val="both"/>
        <w:rPr>
          <w:sz w:val="24"/>
          <w:szCs w:val="24"/>
        </w:rPr>
      </w:pPr>
    </w:p>
    <w:p w14:paraId="3AFD46A5" w14:textId="10575C0E" w:rsidR="008F7A8B" w:rsidRPr="008061E3" w:rsidRDefault="008F7A8B" w:rsidP="008061E3">
      <w:pPr>
        <w:jc w:val="both"/>
        <w:rPr>
          <w:sz w:val="24"/>
          <w:szCs w:val="24"/>
        </w:rPr>
      </w:pPr>
    </w:p>
    <w:sectPr w:rsidR="008F7A8B" w:rsidRPr="008061E3" w:rsidSect="00495CA9">
      <w:footerReference w:type="default" r:id="rId11"/>
      <w:pgSz w:w="11906" w:h="16838"/>
      <w:pgMar w:top="1440" w:right="1080" w:bottom="993" w:left="108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871FC" w14:textId="77777777" w:rsidR="002A15FC" w:rsidRDefault="002A15FC" w:rsidP="008061E3">
      <w:pPr>
        <w:spacing w:after="0" w:line="240" w:lineRule="auto"/>
      </w:pPr>
      <w:r>
        <w:separator/>
      </w:r>
    </w:p>
  </w:endnote>
  <w:endnote w:type="continuationSeparator" w:id="0">
    <w:p w14:paraId="6509F98F" w14:textId="77777777" w:rsidR="002A15FC" w:rsidRDefault="002A15FC" w:rsidP="0080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521015"/>
      <w:docPartObj>
        <w:docPartGallery w:val="Page Numbers (Bottom of Page)"/>
        <w:docPartUnique/>
      </w:docPartObj>
    </w:sdtPr>
    <w:sdtEndPr/>
    <w:sdtContent>
      <w:p w14:paraId="37E7F583" w14:textId="39AD884E" w:rsidR="008061E3" w:rsidRDefault="008061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B6A04" w14:textId="77777777" w:rsidR="008061E3" w:rsidRDefault="00806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8BD0" w14:textId="77777777" w:rsidR="002A15FC" w:rsidRDefault="002A15FC" w:rsidP="008061E3">
      <w:pPr>
        <w:spacing w:after="0" w:line="240" w:lineRule="auto"/>
      </w:pPr>
      <w:r>
        <w:separator/>
      </w:r>
    </w:p>
  </w:footnote>
  <w:footnote w:type="continuationSeparator" w:id="0">
    <w:p w14:paraId="47A84164" w14:textId="77777777" w:rsidR="002A15FC" w:rsidRDefault="002A15FC" w:rsidP="0080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000D150C"/>
    <w:multiLevelType w:val="hybridMultilevel"/>
    <w:tmpl w:val="D26AB9D0"/>
    <w:lvl w:ilvl="0" w:tplc="DF9CDDD2">
      <w:start w:val="1"/>
      <w:numFmt w:val="decimal"/>
      <w:lvlText w:val="%1."/>
      <w:lvlJc w:val="left"/>
      <w:pPr>
        <w:ind w:left="1080" w:hanging="720"/>
      </w:pPr>
      <w:rPr>
        <w:rFonts w:hint="default"/>
        <w:color w:val="E6007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634BE1"/>
    <w:multiLevelType w:val="hybridMultilevel"/>
    <w:tmpl w:val="7B9C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1030E"/>
    <w:rsid w:val="000233A0"/>
    <w:rsid w:val="0003673C"/>
    <w:rsid w:val="00041EA0"/>
    <w:rsid w:val="00044056"/>
    <w:rsid w:val="000658A3"/>
    <w:rsid w:val="000659ED"/>
    <w:rsid w:val="00072C14"/>
    <w:rsid w:val="00092F5B"/>
    <w:rsid w:val="001267B4"/>
    <w:rsid w:val="0013222D"/>
    <w:rsid w:val="001952BC"/>
    <w:rsid w:val="001F3BFF"/>
    <w:rsid w:val="001F47A3"/>
    <w:rsid w:val="001F543E"/>
    <w:rsid w:val="0027223D"/>
    <w:rsid w:val="00285315"/>
    <w:rsid w:val="00297A91"/>
    <w:rsid w:val="002A15FC"/>
    <w:rsid w:val="002B19C9"/>
    <w:rsid w:val="002D505B"/>
    <w:rsid w:val="002E3412"/>
    <w:rsid w:val="002E37D6"/>
    <w:rsid w:val="002E3F25"/>
    <w:rsid w:val="003450F1"/>
    <w:rsid w:val="00353766"/>
    <w:rsid w:val="00363682"/>
    <w:rsid w:val="00385D41"/>
    <w:rsid w:val="003B2659"/>
    <w:rsid w:val="003F0684"/>
    <w:rsid w:val="00455960"/>
    <w:rsid w:val="0047280C"/>
    <w:rsid w:val="00495CA9"/>
    <w:rsid w:val="004B4863"/>
    <w:rsid w:val="004C3944"/>
    <w:rsid w:val="004D02B0"/>
    <w:rsid w:val="00506A71"/>
    <w:rsid w:val="00545FC9"/>
    <w:rsid w:val="00546608"/>
    <w:rsid w:val="00557CE9"/>
    <w:rsid w:val="00576B63"/>
    <w:rsid w:val="005B7CDE"/>
    <w:rsid w:val="005C1A7F"/>
    <w:rsid w:val="005C25D1"/>
    <w:rsid w:val="00611214"/>
    <w:rsid w:val="00621315"/>
    <w:rsid w:val="00656CEE"/>
    <w:rsid w:val="006D5E14"/>
    <w:rsid w:val="006E2D0E"/>
    <w:rsid w:val="00760980"/>
    <w:rsid w:val="00777E55"/>
    <w:rsid w:val="007910AD"/>
    <w:rsid w:val="007B562C"/>
    <w:rsid w:val="007C779B"/>
    <w:rsid w:val="007D4C06"/>
    <w:rsid w:val="007F601C"/>
    <w:rsid w:val="008061E3"/>
    <w:rsid w:val="00865E1C"/>
    <w:rsid w:val="00881703"/>
    <w:rsid w:val="00881AD3"/>
    <w:rsid w:val="00884B7E"/>
    <w:rsid w:val="00886DC5"/>
    <w:rsid w:val="008A4CA4"/>
    <w:rsid w:val="008F7A8B"/>
    <w:rsid w:val="00915AA0"/>
    <w:rsid w:val="00930F1F"/>
    <w:rsid w:val="00940ECC"/>
    <w:rsid w:val="00942134"/>
    <w:rsid w:val="00950D0A"/>
    <w:rsid w:val="00964B52"/>
    <w:rsid w:val="009A3F42"/>
    <w:rsid w:val="009C3F04"/>
    <w:rsid w:val="009E16C8"/>
    <w:rsid w:val="009F201F"/>
    <w:rsid w:val="009F2558"/>
    <w:rsid w:val="00A06919"/>
    <w:rsid w:val="00A06B5E"/>
    <w:rsid w:val="00A46C75"/>
    <w:rsid w:val="00A62E99"/>
    <w:rsid w:val="00A70009"/>
    <w:rsid w:val="00A8698A"/>
    <w:rsid w:val="00AB447A"/>
    <w:rsid w:val="00AD361E"/>
    <w:rsid w:val="00AF56A2"/>
    <w:rsid w:val="00B068F6"/>
    <w:rsid w:val="00B25660"/>
    <w:rsid w:val="00B75B0D"/>
    <w:rsid w:val="00BA1B64"/>
    <w:rsid w:val="00BB4CC4"/>
    <w:rsid w:val="00BD020C"/>
    <w:rsid w:val="00BE2A6B"/>
    <w:rsid w:val="00C16E8F"/>
    <w:rsid w:val="00C229E7"/>
    <w:rsid w:val="00C22BB0"/>
    <w:rsid w:val="00C337B1"/>
    <w:rsid w:val="00C5562C"/>
    <w:rsid w:val="00C57BED"/>
    <w:rsid w:val="00C71FA9"/>
    <w:rsid w:val="00CA7857"/>
    <w:rsid w:val="00CA7AA3"/>
    <w:rsid w:val="00CE7641"/>
    <w:rsid w:val="00CF138B"/>
    <w:rsid w:val="00D23D77"/>
    <w:rsid w:val="00D259CA"/>
    <w:rsid w:val="00D77238"/>
    <w:rsid w:val="00DB4EF2"/>
    <w:rsid w:val="00DC09C5"/>
    <w:rsid w:val="00E34E89"/>
    <w:rsid w:val="00E80031"/>
    <w:rsid w:val="00E811A5"/>
    <w:rsid w:val="00E837B2"/>
    <w:rsid w:val="00E97449"/>
    <w:rsid w:val="00EF2010"/>
    <w:rsid w:val="00F02937"/>
    <w:rsid w:val="00F27595"/>
    <w:rsid w:val="00F32236"/>
    <w:rsid w:val="00F42F84"/>
    <w:rsid w:val="00F43412"/>
    <w:rsid w:val="00F44AA4"/>
    <w:rsid w:val="00F46C43"/>
    <w:rsid w:val="00F778B3"/>
    <w:rsid w:val="00FC28F0"/>
    <w:rsid w:val="00FE73C5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59878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28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8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1FA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1E3"/>
  </w:style>
  <w:style w:type="paragraph" w:styleId="Stopka">
    <w:name w:val="footer"/>
    <w:basedOn w:val="Normalny"/>
    <w:link w:val="StopkaZnak"/>
    <w:uiPriority w:val="99"/>
    <w:unhideWhenUsed/>
    <w:rsid w:val="0080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.gov.pl/zdrowie/zasady-prawidlowego-mycia-ra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Jarosław Gajek</cp:lastModifiedBy>
  <cp:revision>4</cp:revision>
  <dcterms:created xsi:type="dcterms:W3CDTF">2020-06-01T04:34:00Z</dcterms:created>
  <dcterms:modified xsi:type="dcterms:W3CDTF">2020-09-22T18:36:00Z</dcterms:modified>
</cp:coreProperties>
</file>